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1F33" w14:textId="77777777" w:rsidR="00086346" w:rsidRPr="003E7E69" w:rsidRDefault="00086346" w:rsidP="00086346">
      <w:pPr>
        <w:jc w:val="center"/>
        <w:rPr>
          <w:b/>
        </w:rPr>
      </w:pPr>
      <w:r w:rsidRPr="003E7E69">
        <w:rPr>
          <w:b/>
        </w:rPr>
        <w:t>Jelölési javaslat</w:t>
      </w:r>
    </w:p>
    <w:p w14:paraId="4F839DDA" w14:textId="77777777" w:rsidR="00086346" w:rsidRPr="003E7E69" w:rsidRDefault="00086346" w:rsidP="00086346">
      <w:pPr>
        <w:jc w:val="center"/>
      </w:pPr>
      <w:r w:rsidRPr="003E7E69">
        <w:t>a Puskás Tivadar Híradó Bajtársi Egyesület</w:t>
      </w:r>
    </w:p>
    <w:p w14:paraId="074B8220" w14:textId="3BA65268" w:rsidR="00086346" w:rsidRPr="003E7E69" w:rsidRDefault="00086346" w:rsidP="00086346">
      <w:pPr>
        <w:jc w:val="center"/>
        <w:rPr>
          <w:b/>
        </w:rPr>
      </w:pPr>
      <w:r w:rsidRPr="003E7E69">
        <w:rPr>
          <w:b/>
        </w:rPr>
        <w:t>20</w:t>
      </w:r>
      <w:r>
        <w:rPr>
          <w:b/>
        </w:rPr>
        <w:t>2</w:t>
      </w:r>
      <w:r w:rsidR="00E2143F">
        <w:rPr>
          <w:b/>
        </w:rPr>
        <w:t>6</w:t>
      </w:r>
      <w:r w:rsidRPr="003E7E69">
        <w:rPr>
          <w:b/>
        </w:rPr>
        <w:t xml:space="preserve">. </w:t>
      </w:r>
      <w:r>
        <w:rPr>
          <w:b/>
        </w:rPr>
        <w:t>őszi</w:t>
      </w:r>
      <w:r w:rsidRPr="003E7E69">
        <w:rPr>
          <w:b/>
        </w:rPr>
        <w:t xml:space="preserve"> tisztújításához.</w:t>
      </w:r>
    </w:p>
    <w:p w14:paraId="76CBB580" w14:textId="77777777" w:rsidR="00086346" w:rsidRPr="00B87607" w:rsidRDefault="00086346" w:rsidP="00086346">
      <w:pPr>
        <w:ind w:firstLine="360"/>
        <w:rPr>
          <w:sz w:val="16"/>
          <w:szCs w:val="16"/>
        </w:rPr>
      </w:pPr>
    </w:p>
    <w:p w14:paraId="7FFEF252" w14:textId="77777777" w:rsidR="00086346" w:rsidRPr="00985807" w:rsidRDefault="00086346" w:rsidP="00086346">
      <w:r w:rsidRPr="00985807">
        <w:t>A tisztújításra, a jelenleg hatályos Alapszabály alapján kerül sor.</w:t>
      </w:r>
    </w:p>
    <w:p w14:paraId="72A339AF" w14:textId="77777777" w:rsidR="00086346" w:rsidRPr="00985807" w:rsidRDefault="00086346" w:rsidP="00086346">
      <w:r w:rsidRPr="00985807">
        <w:t>Az alapszabály megtalálható a honlapon a Szabályzóknál!</w:t>
      </w:r>
    </w:p>
    <w:p w14:paraId="7AE8DF30" w14:textId="77777777" w:rsidR="00086346" w:rsidRPr="00985807" w:rsidRDefault="00086346" w:rsidP="00086346">
      <w:r w:rsidRPr="00985807">
        <w:t>Az alábbi tisztségekre várjuk tagjaink megtisztelő javaslatát.</w:t>
      </w:r>
    </w:p>
    <w:p w14:paraId="52C734F0" w14:textId="77777777" w:rsidR="00086346" w:rsidRPr="00B87607" w:rsidRDefault="00086346" w:rsidP="0008634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3387"/>
      </w:tblGrid>
      <w:tr w:rsidR="00086346" w:rsidRPr="00C6516B" w14:paraId="23D50D82" w14:textId="77777777" w:rsidTr="00985807">
        <w:trPr>
          <w:trHeight w:val="284"/>
        </w:trPr>
        <w:tc>
          <w:tcPr>
            <w:tcW w:w="3554" w:type="dxa"/>
            <w:vAlign w:val="center"/>
          </w:tcPr>
          <w:p w14:paraId="3F46C8CF" w14:textId="77777777" w:rsidR="00086346" w:rsidRPr="00C01034" w:rsidRDefault="00086346" w:rsidP="00D246EA">
            <w:pPr>
              <w:rPr>
                <w:b/>
              </w:rPr>
            </w:pPr>
            <w:r w:rsidRPr="00C01034">
              <w:rPr>
                <w:b/>
              </w:rPr>
              <w:t>A tisztség</w:t>
            </w:r>
          </w:p>
        </w:tc>
        <w:tc>
          <w:tcPr>
            <w:tcW w:w="3387" w:type="dxa"/>
            <w:vAlign w:val="center"/>
          </w:tcPr>
          <w:p w14:paraId="19927D13" w14:textId="77777777" w:rsidR="00086346" w:rsidRPr="00C01034" w:rsidRDefault="00086346" w:rsidP="00D246EA">
            <w:pPr>
              <w:rPr>
                <w:b/>
              </w:rPr>
            </w:pPr>
            <w:r w:rsidRPr="00C01034">
              <w:rPr>
                <w:b/>
              </w:rPr>
              <w:t>Az egyesületi tag javaslata</w:t>
            </w:r>
          </w:p>
        </w:tc>
      </w:tr>
      <w:tr w:rsidR="00086346" w:rsidRPr="00C6516B" w14:paraId="5E2203D3" w14:textId="77777777" w:rsidTr="00985807">
        <w:trPr>
          <w:trHeight w:val="284"/>
        </w:trPr>
        <w:tc>
          <w:tcPr>
            <w:tcW w:w="6941" w:type="dxa"/>
            <w:gridSpan w:val="2"/>
            <w:vAlign w:val="center"/>
          </w:tcPr>
          <w:p w14:paraId="3F73F244" w14:textId="77777777" w:rsidR="00086346" w:rsidRPr="00C01034" w:rsidRDefault="00086346" w:rsidP="00D246EA">
            <w:pPr>
              <w:rPr>
                <w:b/>
              </w:rPr>
            </w:pPr>
            <w:r w:rsidRPr="00C01034">
              <w:rPr>
                <w:b/>
              </w:rPr>
              <w:t>Elnökség</w:t>
            </w:r>
          </w:p>
        </w:tc>
      </w:tr>
      <w:tr w:rsidR="00086346" w:rsidRPr="00C6516B" w14:paraId="674483AD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59F9AFC9" w14:textId="77777777" w:rsidR="00086346" w:rsidRPr="00C01034" w:rsidRDefault="00086346" w:rsidP="00D246EA">
            <w:r w:rsidRPr="00C01034">
              <w:t>Elnök:</w:t>
            </w:r>
          </w:p>
        </w:tc>
        <w:tc>
          <w:tcPr>
            <w:tcW w:w="3387" w:type="dxa"/>
            <w:vAlign w:val="center"/>
          </w:tcPr>
          <w:p w14:paraId="5AD98EB4" w14:textId="77777777" w:rsidR="00086346" w:rsidRPr="00C01034" w:rsidRDefault="00086346" w:rsidP="00D246EA"/>
        </w:tc>
      </w:tr>
      <w:tr w:rsidR="00086346" w:rsidRPr="00C6516B" w14:paraId="5894F954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4A7C8074" w14:textId="77777777" w:rsidR="00086346" w:rsidRPr="00C01034" w:rsidRDefault="00086346" w:rsidP="00D246EA">
            <w:r w:rsidRPr="00C01034">
              <w:t>Ügyvezető elnök:</w:t>
            </w:r>
          </w:p>
        </w:tc>
        <w:tc>
          <w:tcPr>
            <w:tcW w:w="3387" w:type="dxa"/>
            <w:vAlign w:val="center"/>
          </w:tcPr>
          <w:p w14:paraId="2558BE9B" w14:textId="77777777" w:rsidR="00086346" w:rsidRPr="00C01034" w:rsidRDefault="00086346" w:rsidP="00D246EA"/>
        </w:tc>
      </w:tr>
      <w:tr w:rsidR="00086346" w:rsidRPr="00C6516B" w14:paraId="3E453588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662DEE1F" w14:textId="77777777" w:rsidR="00086346" w:rsidRPr="00C01034" w:rsidRDefault="00086346" w:rsidP="00D246EA">
            <w:r w:rsidRPr="00C01034">
              <w:t>Alelnök:</w:t>
            </w:r>
          </w:p>
        </w:tc>
        <w:tc>
          <w:tcPr>
            <w:tcW w:w="3387" w:type="dxa"/>
            <w:vAlign w:val="center"/>
          </w:tcPr>
          <w:p w14:paraId="0B14F69A" w14:textId="77777777" w:rsidR="00086346" w:rsidRPr="00C01034" w:rsidRDefault="00086346" w:rsidP="00D246EA"/>
        </w:tc>
      </w:tr>
      <w:tr w:rsidR="00086346" w:rsidRPr="00C6516B" w14:paraId="3FDEB24E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0023761B" w14:textId="77777777" w:rsidR="00086346" w:rsidRPr="00C01034" w:rsidRDefault="00086346" w:rsidP="00D246EA">
            <w:r w:rsidRPr="00C01034">
              <w:t>Titkár:</w:t>
            </w:r>
          </w:p>
        </w:tc>
        <w:tc>
          <w:tcPr>
            <w:tcW w:w="3387" w:type="dxa"/>
            <w:vAlign w:val="center"/>
          </w:tcPr>
          <w:p w14:paraId="6B769929" w14:textId="77777777" w:rsidR="00086346" w:rsidRPr="00C01034" w:rsidRDefault="00086346" w:rsidP="00D246EA"/>
        </w:tc>
      </w:tr>
      <w:tr w:rsidR="00086346" w:rsidRPr="00C6516B" w14:paraId="719AA5E5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5D6B3EAA" w14:textId="77777777" w:rsidR="00086346" w:rsidRPr="00C01034" w:rsidRDefault="00086346" w:rsidP="00D246EA">
            <w:r w:rsidRPr="00C01034">
              <w:t>Gazdasági titkár:</w:t>
            </w:r>
          </w:p>
        </w:tc>
        <w:tc>
          <w:tcPr>
            <w:tcW w:w="3387" w:type="dxa"/>
            <w:vAlign w:val="center"/>
          </w:tcPr>
          <w:p w14:paraId="764FE1E9" w14:textId="77777777" w:rsidR="00086346" w:rsidRPr="00C01034" w:rsidRDefault="00086346" w:rsidP="00D246EA"/>
        </w:tc>
      </w:tr>
      <w:tr w:rsidR="00086346" w:rsidRPr="00C6516B" w14:paraId="7DB82F53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54DB44F1" w14:textId="77777777" w:rsidR="00086346" w:rsidRPr="00C01034" w:rsidRDefault="00086346" w:rsidP="00D246EA">
            <w:r w:rsidRPr="00C01034">
              <w:t>Társ</w:t>
            </w:r>
            <w:r>
              <w:t>adalmi</w:t>
            </w:r>
            <w:r w:rsidRPr="00C01034">
              <w:t xml:space="preserve"> kapcsolatok felelős:</w:t>
            </w:r>
          </w:p>
        </w:tc>
        <w:tc>
          <w:tcPr>
            <w:tcW w:w="3387" w:type="dxa"/>
            <w:vAlign w:val="center"/>
          </w:tcPr>
          <w:p w14:paraId="7AF0AA0A" w14:textId="77777777" w:rsidR="00086346" w:rsidRPr="00C01034" w:rsidRDefault="00086346" w:rsidP="00D246EA"/>
        </w:tc>
      </w:tr>
      <w:tr w:rsidR="00086346" w:rsidRPr="00C6516B" w14:paraId="5AF93291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1DFC805C" w14:textId="77777777" w:rsidR="00086346" w:rsidRPr="00C01034" w:rsidRDefault="00086346" w:rsidP="00D246EA">
            <w:r w:rsidRPr="00C01034">
              <w:t>Médiafelelős:</w:t>
            </w:r>
          </w:p>
        </w:tc>
        <w:tc>
          <w:tcPr>
            <w:tcW w:w="3387" w:type="dxa"/>
            <w:vAlign w:val="center"/>
          </w:tcPr>
          <w:p w14:paraId="7AD510FA" w14:textId="77777777" w:rsidR="00086346" w:rsidRPr="00C01034" w:rsidRDefault="00086346" w:rsidP="00D246EA"/>
        </w:tc>
      </w:tr>
      <w:tr w:rsidR="00086346" w:rsidRPr="00C6516B" w14:paraId="06A59B26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2515C64F" w14:textId="77777777" w:rsidR="00086346" w:rsidRPr="00C01034" w:rsidRDefault="00086346" w:rsidP="00D246EA">
            <w:r w:rsidRPr="00C01034">
              <w:t>Érdekvédelmi- és szociális felelős</w:t>
            </w:r>
          </w:p>
        </w:tc>
        <w:tc>
          <w:tcPr>
            <w:tcW w:w="3387" w:type="dxa"/>
            <w:vAlign w:val="center"/>
          </w:tcPr>
          <w:p w14:paraId="4F65922D" w14:textId="77777777" w:rsidR="00086346" w:rsidRPr="00C01034" w:rsidRDefault="00086346" w:rsidP="00D246EA"/>
        </w:tc>
      </w:tr>
      <w:tr w:rsidR="00086346" w:rsidRPr="00C6516B" w14:paraId="15A9737B" w14:textId="77777777" w:rsidTr="00985807">
        <w:trPr>
          <w:trHeight w:val="567"/>
        </w:trPr>
        <w:tc>
          <w:tcPr>
            <w:tcW w:w="3554" w:type="dxa"/>
            <w:vAlign w:val="center"/>
          </w:tcPr>
          <w:p w14:paraId="1A3DA945" w14:textId="77777777" w:rsidR="00086346" w:rsidRPr="00C01034" w:rsidRDefault="00086346" w:rsidP="00D246EA">
            <w:r w:rsidRPr="00C01034">
              <w:t>Közművelődési felelős:</w:t>
            </w:r>
          </w:p>
        </w:tc>
        <w:tc>
          <w:tcPr>
            <w:tcW w:w="3387" w:type="dxa"/>
            <w:vAlign w:val="center"/>
          </w:tcPr>
          <w:p w14:paraId="4A9372D7" w14:textId="77777777" w:rsidR="00086346" w:rsidRPr="00C01034" w:rsidRDefault="00086346" w:rsidP="00D246EA"/>
        </w:tc>
      </w:tr>
      <w:tr w:rsidR="00086346" w:rsidRPr="00C6516B" w14:paraId="7EE1CA3C" w14:textId="77777777" w:rsidTr="00985807">
        <w:trPr>
          <w:trHeight w:val="284"/>
        </w:trPr>
        <w:tc>
          <w:tcPr>
            <w:tcW w:w="6941" w:type="dxa"/>
            <w:gridSpan w:val="2"/>
            <w:vAlign w:val="center"/>
          </w:tcPr>
          <w:p w14:paraId="20BFF334" w14:textId="77777777" w:rsidR="00086346" w:rsidRPr="00C01034" w:rsidRDefault="00086346" w:rsidP="00D246EA">
            <w:r w:rsidRPr="00C01034">
              <w:rPr>
                <w:b/>
              </w:rPr>
              <w:t>Felügyelő Bizottság</w:t>
            </w:r>
          </w:p>
        </w:tc>
      </w:tr>
      <w:tr w:rsidR="00086346" w:rsidRPr="00C6516B" w14:paraId="1DA4C37D" w14:textId="77777777" w:rsidTr="00985807">
        <w:trPr>
          <w:trHeight w:val="454"/>
        </w:trPr>
        <w:tc>
          <w:tcPr>
            <w:tcW w:w="3554" w:type="dxa"/>
            <w:vAlign w:val="center"/>
          </w:tcPr>
          <w:p w14:paraId="3718506A" w14:textId="77777777" w:rsidR="00086346" w:rsidRPr="00C01034" w:rsidRDefault="00086346" w:rsidP="00D246EA">
            <w:r w:rsidRPr="00C01034">
              <w:t>Elnök:</w:t>
            </w:r>
          </w:p>
        </w:tc>
        <w:tc>
          <w:tcPr>
            <w:tcW w:w="3387" w:type="dxa"/>
            <w:vAlign w:val="center"/>
          </w:tcPr>
          <w:p w14:paraId="3AD1CCA6" w14:textId="77777777" w:rsidR="00086346" w:rsidRPr="00C01034" w:rsidRDefault="00086346" w:rsidP="00D246EA"/>
        </w:tc>
      </w:tr>
      <w:tr w:rsidR="00086346" w:rsidRPr="00C6516B" w14:paraId="38F74FD6" w14:textId="77777777" w:rsidTr="00985807">
        <w:trPr>
          <w:trHeight w:val="454"/>
        </w:trPr>
        <w:tc>
          <w:tcPr>
            <w:tcW w:w="3554" w:type="dxa"/>
            <w:vAlign w:val="center"/>
          </w:tcPr>
          <w:p w14:paraId="54EC5B50" w14:textId="77777777" w:rsidR="00086346" w:rsidRPr="00C01034" w:rsidRDefault="00086346" w:rsidP="00D246EA">
            <w:r w:rsidRPr="00C01034">
              <w:t>Tag 1.:</w:t>
            </w:r>
          </w:p>
        </w:tc>
        <w:tc>
          <w:tcPr>
            <w:tcW w:w="3387" w:type="dxa"/>
            <w:vAlign w:val="center"/>
          </w:tcPr>
          <w:p w14:paraId="0A780227" w14:textId="77777777" w:rsidR="00086346" w:rsidRPr="00C01034" w:rsidRDefault="00086346" w:rsidP="00D246EA"/>
        </w:tc>
      </w:tr>
      <w:tr w:rsidR="00086346" w:rsidRPr="00C6516B" w14:paraId="04F41B68" w14:textId="77777777" w:rsidTr="00985807">
        <w:trPr>
          <w:trHeight w:val="454"/>
        </w:trPr>
        <w:tc>
          <w:tcPr>
            <w:tcW w:w="3554" w:type="dxa"/>
            <w:vAlign w:val="center"/>
          </w:tcPr>
          <w:p w14:paraId="02BE8B07" w14:textId="77777777" w:rsidR="00086346" w:rsidRPr="00C01034" w:rsidRDefault="00086346" w:rsidP="00D246EA">
            <w:r w:rsidRPr="00C01034">
              <w:t>Tag 2.:</w:t>
            </w:r>
          </w:p>
        </w:tc>
        <w:tc>
          <w:tcPr>
            <w:tcW w:w="3387" w:type="dxa"/>
            <w:vAlign w:val="center"/>
          </w:tcPr>
          <w:p w14:paraId="62E84D8E" w14:textId="77777777" w:rsidR="00086346" w:rsidRPr="00C01034" w:rsidRDefault="00086346" w:rsidP="00D246EA"/>
        </w:tc>
      </w:tr>
    </w:tbl>
    <w:p w14:paraId="23CC0E98" w14:textId="77777777" w:rsidR="00673A0F" w:rsidRDefault="00673A0F"/>
    <w:p w14:paraId="66589E54" w14:textId="77777777" w:rsidR="00985807" w:rsidRDefault="00985807"/>
    <w:p w14:paraId="70BEF6CC" w14:textId="77777777" w:rsidR="00985807" w:rsidRPr="00985807" w:rsidRDefault="00985807" w:rsidP="00985807">
      <w:pPr>
        <w:tabs>
          <w:tab w:val="left" w:pos="600"/>
        </w:tabs>
        <w:spacing w:before="120"/>
        <w:ind w:right="410" w:firstLine="360"/>
        <w:rPr>
          <w:b/>
        </w:rPr>
      </w:pPr>
      <w:r w:rsidRPr="00985807">
        <w:rPr>
          <w:b/>
        </w:rPr>
        <w:t xml:space="preserve">Tisztelt </w:t>
      </w:r>
      <w:r>
        <w:rPr>
          <w:b/>
        </w:rPr>
        <w:t>E</w:t>
      </w:r>
      <w:r w:rsidRPr="00985807">
        <w:rPr>
          <w:b/>
        </w:rPr>
        <w:t>gyesületi Tag!</w:t>
      </w:r>
    </w:p>
    <w:p w14:paraId="690EDABB" w14:textId="77777777" w:rsidR="00985807" w:rsidRPr="00055EC6" w:rsidRDefault="00985807" w:rsidP="00985807">
      <w:pPr>
        <w:tabs>
          <w:tab w:val="left" w:pos="600"/>
        </w:tabs>
        <w:ind w:right="410"/>
        <w:rPr>
          <w:b/>
          <w:sz w:val="20"/>
          <w:szCs w:val="20"/>
        </w:rPr>
      </w:pPr>
    </w:p>
    <w:p w14:paraId="79EA240D" w14:textId="1F0EF31B" w:rsidR="00985807" w:rsidRPr="002D287B" w:rsidRDefault="00985807" w:rsidP="00985807">
      <w:pPr>
        <w:tabs>
          <w:tab w:val="left" w:pos="600"/>
        </w:tabs>
        <w:ind w:right="410" w:firstLine="360"/>
      </w:pPr>
      <w:r w:rsidRPr="002D287B">
        <w:t>Tisztelettel arra kérünk, hogy a 202</w:t>
      </w:r>
      <w:r w:rsidR="00E2143F">
        <w:t>6</w:t>
      </w:r>
      <w:r w:rsidRPr="002D287B">
        <w:t>. évi őszi Tisztújításhoz javaslataiddal járulj hozzá, ezzel is segítve a megválaszt</w:t>
      </w:r>
      <w:r w:rsidR="002D287B" w:rsidRPr="002D287B">
        <w:t>ott</w:t>
      </w:r>
      <w:r w:rsidRPr="002D287B">
        <w:t xml:space="preserve"> Jelölőbizottságot.</w:t>
      </w:r>
    </w:p>
    <w:p w14:paraId="26760B0C" w14:textId="77777777" w:rsidR="00985807" w:rsidRPr="002D287B" w:rsidRDefault="00985807" w:rsidP="00985807">
      <w:pPr>
        <w:suppressAutoHyphens/>
        <w:spacing w:before="120"/>
        <w:ind w:right="410" w:firstLine="284"/>
      </w:pPr>
      <w:r w:rsidRPr="002D287B">
        <w:t xml:space="preserve">A közgyűlés az </w:t>
      </w:r>
      <w:r w:rsidRPr="002D287B">
        <w:rPr>
          <w:b/>
        </w:rPr>
        <w:t>elnököt, ügyvezető elnököt, alelnököt és a Felügyelő Bizottság elnökét</w:t>
      </w:r>
      <w:r w:rsidRPr="002D287B">
        <w:t xml:space="preserve"> személyenként, a többi elnökségi és felügyelő bizottsági tagot együtt, nyílt szavazással, listán választja meg. Ennek ellenére várjuk névszerinti javaslataid minden tisztségviselőre. </w:t>
      </w:r>
      <w:r w:rsidRPr="002D287B">
        <w:rPr>
          <w:b/>
        </w:rPr>
        <w:t>Minden rendes tag választó és választható!</w:t>
      </w:r>
    </w:p>
    <w:p w14:paraId="19929CCF" w14:textId="77777777" w:rsidR="00985807" w:rsidRPr="002D287B" w:rsidRDefault="00985807" w:rsidP="00985807">
      <w:pPr>
        <w:tabs>
          <w:tab w:val="left" w:pos="600"/>
        </w:tabs>
        <w:spacing w:before="120"/>
        <w:ind w:right="410" w:firstLine="360"/>
      </w:pPr>
      <w:r w:rsidRPr="002D287B">
        <w:t xml:space="preserve">Kérjük, hogy a tisztségekre tett (olvasható) javaslataid legkésőbb </w:t>
      </w:r>
    </w:p>
    <w:p w14:paraId="289675AF" w14:textId="46E546A9" w:rsidR="00985807" w:rsidRPr="002D287B" w:rsidRDefault="00985807" w:rsidP="00985807">
      <w:pPr>
        <w:tabs>
          <w:tab w:val="left" w:pos="600"/>
        </w:tabs>
        <w:spacing w:before="120"/>
        <w:ind w:right="410" w:firstLine="360"/>
      </w:pPr>
      <w:r w:rsidRPr="002D287B">
        <w:rPr>
          <w:b/>
        </w:rPr>
        <w:t>202</w:t>
      </w:r>
      <w:r w:rsidR="00E2143F">
        <w:rPr>
          <w:b/>
        </w:rPr>
        <w:t>6</w:t>
      </w:r>
      <w:r w:rsidRPr="002D287B">
        <w:rPr>
          <w:b/>
        </w:rPr>
        <w:t xml:space="preserve">. augusztus 15-ig, </w:t>
      </w:r>
      <w:r w:rsidRPr="002D287B">
        <w:t>szíveskedj eljuttatni, a Jelölőbizottság tagjaihoz.</w:t>
      </w:r>
    </w:p>
    <w:p w14:paraId="2F2D952A" w14:textId="77777777" w:rsidR="00985807" w:rsidRPr="002D287B" w:rsidRDefault="00985807" w:rsidP="002D287B">
      <w:pPr>
        <w:tabs>
          <w:tab w:val="left" w:pos="600"/>
        </w:tabs>
        <w:ind w:right="410" w:firstLine="360"/>
        <w:jc w:val="center"/>
      </w:pPr>
      <w:r w:rsidRPr="002D287B">
        <w:rPr>
          <w:b/>
          <w:i/>
          <w:u w:val="single"/>
        </w:rPr>
        <w:t>Levélben</w:t>
      </w:r>
      <w:r w:rsidRPr="002D287B">
        <w:t xml:space="preserve"> a:</w:t>
      </w:r>
    </w:p>
    <w:p w14:paraId="02C036E4" w14:textId="77777777" w:rsidR="00985807" w:rsidRPr="002D287B" w:rsidRDefault="00985807" w:rsidP="002D287B">
      <w:pPr>
        <w:tabs>
          <w:tab w:val="left" w:pos="600"/>
        </w:tabs>
        <w:ind w:right="410"/>
        <w:jc w:val="center"/>
        <w:rPr>
          <w:b/>
        </w:rPr>
      </w:pPr>
      <w:r w:rsidRPr="002D287B">
        <w:rPr>
          <w:b/>
        </w:rPr>
        <w:t>Puskás Tivadar Híradó Bajtársi Egyesület</w:t>
      </w:r>
    </w:p>
    <w:p w14:paraId="23067902" w14:textId="77777777" w:rsidR="00985807" w:rsidRPr="002D287B" w:rsidRDefault="00985807" w:rsidP="002D287B">
      <w:pPr>
        <w:tabs>
          <w:tab w:val="left" w:pos="600"/>
        </w:tabs>
        <w:ind w:right="410"/>
        <w:jc w:val="center"/>
        <w:rPr>
          <w:b/>
          <w:u w:val="single"/>
        </w:rPr>
      </w:pPr>
      <w:r w:rsidRPr="002D287B">
        <w:rPr>
          <w:b/>
          <w:u w:val="single"/>
        </w:rPr>
        <w:t>Budapest</w:t>
      </w:r>
    </w:p>
    <w:p w14:paraId="4A5D13B3" w14:textId="768F61F3" w:rsidR="00985807" w:rsidRPr="002D287B" w:rsidRDefault="00E2143F" w:rsidP="002D287B">
      <w:pPr>
        <w:tabs>
          <w:tab w:val="left" w:pos="600"/>
        </w:tabs>
        <w:ind w:right="410"/>
        <w:jc w:val="center"/>
        <w:rPr>
          <w:b/>
        </w:rPr>
      </w:pPr>
      <w:r>
        <w:rPr>
          <w:b/>
        </w:rPr>
        <w:t>Práter u. 40. IV. 1.</w:t>
      </w:r>
    </w:p>
    <w:p w14:paraId="6FC99FED" w14:textId="7AB53D43" w:rsidR="00985807" w:rsidRPr="002D287B" w:rsidRDefault="00985807" w:rsidP="002D287B">
      <w:pPr>
        <w:tabs>
          <w:tab w:val="left" w:pos="600"/>
        </w:tabs>
        <w:ind w:right="410"/>
        <w:jc w:val="center"/>
      </w:pPr>
      <w:r w:rsidRPr="002D287B">
        <w:rPr>
          <w:b/>
        </w:rPr>
        <w:t xml:space="preserve">1 </w:t>
      </w:r>
      <w:r w:rsidR="00E2143F">
        <w:rPr>
          <w:b/>
        </w:rPr>
        <w:t>0 8 3</w:t>
      </w:r>
      <w:r w:rsidRPr="002D287B">
        <w:rPr>
          <w:b/>
        </w:rPr>
        <w:t xml:space="preserve"> </w:t>
      </w:r>
      <w:r w:rsidRPr="002D287B">
        <w:t>címre.</w:t>
      </w:r>
    </w:p>
    <w:p w14:paraId="25094880" w14:textId="77777777" w:rsidR="00985807" w:rsidRPr="002D287B" w:rsidRDefault="00985807" w:rsidP="002D287B">
      <w:pPr>
        <w:tabs>
          <w:tab w:val="left" w:pos="600"/>
        </w:tabs>
        <w:spacing w:before="120"/>
        <w:ind w:right="410" w:firstLine="360"/>
        <w:jc w:val="both"/>
      </w:pPr>
      <w:r w:rsidRPr="002D287B">
        <w:rPr>
          <w:b/>
          <w:i/>
          <w:u w:val="single"/>
        </w:rPr>
        <w:t>Személyesen</w:t>
      </w:r>
      <w:r w:rsidRPr="002D287B">
        <w:rPr>
          <w:u w:val="single"/>
        </w:rPr>
        <w:t>:</w:t>
      </w:r>
      <w:r w:rsidRPr="002D287B">
        <w:t xml:space="preserve"> átadhatod az Egyesület vagy a Híradó Tagozat rendezvényein a </w:t>
      </w:r>
      <w:r w:rsidRPr="002D287B">
        <w:rPr>
          <w:b/>
        </w:rPr>
        <w:t>PTHBE elnökség tagjainak vagy a Jelölőbizottság tagjainak.</w:t>
      </w:r>
      <w:r w:rsidRPr="002D287B">
        <w:t xml:space="preserve"> </w:t>
      </w:r>
    </w:p>
    <w:p w14:paraId="1CD04675" w14:textId="77777777" w:rsidR="00FC59B2" w:rsidRDefault="00985807" w:rsidP="00FC59B2">
      <w:pPr>
        <w:jc w:val="center"/>
      </w:pPr>
      <w:r w:rsidRPr="002D287B">
        <w:rPr>
          <w:b/>
          <w:i/>
          <w:u w:val="single"/>
        </w:rPr>
        <w:t>Interneten</w:t>
      </w:r>
      <w:r w:rsidRPr="002D287B">
        <w:t>: az egyesület honlapjáról (</w:t>
      </w:r>
      <w:r w:rsidRPr="002D287B">
        <w:rPr>
          <w:b/>
        </w:rPr>
        <w:t>www.puskashirbaje.hu</w:t>
      </w:r>
      <w:r w:rsidRPr="002D287B">
        <w:t xml:space="preserve">) a </w:t>
      </w:r>
      <w:r w:rsidRPr="002D287B">
        <w:rPr>
          <w:b/>
        </w:rPr>
        <w:t xml:space="preserve">Tisztújítás </w:t>
      </w:r>
      <w:r w:rsidRPr="002D287B">
        <w:t>rovatból letölthető „Jelölési javaslat” kitöltésével és a kitöltött anyagnak az egyesület e-mail fiókjára (</w:t>
      </w:r>
      <w:r w:rsidRPr="002D287B">
        <w:rPr>
          <w:b/>
        </w:rPr>
        <w:t>puskashirbaje@gmail.com</w:t>
      </w:r>
      <w:r w:rsidRPr="002D287B">
        <w:t xml:space="preserve">) </w:t>
      </w:r>
      <w:r w:rsidR="00FC59B2">
        <w:t xml:space="preserve">vagy a Jelölő Bizottság e-mail címére </w:t>
      </w:r>
      <w:hyperlink r:id="rId5" w:tgtFrame="_blank" w:history="1">
        <w:r w:rsidR="00FC59B2" w:rsidRPr="002C56E3">
          <w:rPr>
            <w:rStyle w:val="Hiperhivatkozs"/>
            <w:b/>
            <w:bCs/>
          </w:rPr>
          <w:t>jelolespuskashirbaje@gmail.com</w:t>
        </w:r>
      </w:hyperlink>
      <w:r w:rsidR="00FC59B2">
        <w:t xml:space="preserve">  </w:t>
      </w:r>
      <w:r w:rsidRPr="002D287B">
        <w:t>történő elküldésével. Kérjük, hogy a „tárgy rovatba”</w:t>
      </w:r>
    </w:p>
    <w:p w14:paraId="702F24A6" w14:textId="11DE6B8A" w:rsidR="00985807" w:rsidRPr="002D287B" w:rsidRDefault="00985807" w:rsidP="00FC59B2">
      <w:pPr>
        <w:jc w:val="center"/>
      </w:pPr>
      <w:r w:rsidRPr="002D287B">
        <w:t xml:space="preserve">a </w:t>
      </w:r>
      <w:r w:rsidRPr="002D287B">
        <w:rPr>
          <w:b/>
        </w:rPr>
        <w:t>Jelölés 202</w:t>
      </w:r>
      <w:r w:rsidR="00D50259">
        <w:rPr>
          <w:b/>
        </w:rPr>
        <w:t>6</w:t>
      </w:r>
      <w:r w:rsidRPr="002D287B">
        <w:rPr>
          <w:b/>
        </w:rPr>
        <w:t xml:space="preserve">. </w:t>
      </w:r>
      <w:r w:rsidRPr="002D287B">
        <w:t>megjelölést írjátok.</w:t>
      </w:r>
    </w:p>
    <w:p w14:paraId="5B9DDF73" w14:textId="19BA7E46" w:rsidR="00985807" w:rsidRPr="002D287B" w:rsidRDefault="00985807" w:rsidP="00985807">
      <w:pPr>
        <w:tabs>
          <w:tab w:val="left" w:pos="600"/>
        </w:tabs>
        <w:spacing w:before="120"/>
        <w:ind w:right="410" w:firstLine="360"/>
        <w:jc w:val="both"/>
      </w:pPr>
      <w:r w:rsidRPr="002D287B">
        <w:t>A jelöléseket az átvevők eljuttatják a Jelölőbizottsághoz, akik csak mennyiségileg dolgozzák fel a javaslatokat. A Tisztújító közgyűlés után valamennyi írásos anyagot megsemmisítenek, illetve törölnek az egyesület postafiókjáról</w:t>
      </w:r>
      <w:r w:rsidR="00665B9D">
        <w:t>,</w:t>
      </w:r>
      <w:r w:rsidRPr="002D287B">
        <w:t xml:space="preserve"> valamint a feldolgozás adatbázisából.</w:t>
      </w:r>
    </w:p>
    <w:p w14:paraId="52923563" w14:textId="77777777" w:rsidR="00985807" w:rsidRPr="00985807" w:rsidRDefault="00985807" w:rsidP="00985807">
      <w:pPr>
        <w:tabs>
          <w:tab w:val="left" w:pos="600"/>
        </w:tabs>
        <w:spacing w:before="120"/>
        <w:ind w:right="410"/>
        <w:jc w:val="center"/>
        <w:rPr>
          <w:b/>
        </w:rPr>
      </w:pPr>
      <w:r w:rsidRPr="00985807">
        <w:rPr>
          <w:b/>
        </w:rPr>
        <w:t>Előre is köszönjük az odafigyelő segítségeteket!</w:t>
      </w:r>
    </w:p>
    <w:p w14:paraId="4E170569" w14:textId="77777777" w:rsidR="00985807" w:rsidRDefault="00985807"/>
    <w:sectPr w:rsidR="00985807" w:rsidSect="00086346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46"/>
    <w:rsid w:val="00086346"/>
    <w:rsid w:val="001D472F"/>
    <w:rsid w:val="002C56E3"/>
    <w:rsid w:val="002D287B"/>
    <w:rsid w:val="00353F3A"/>
    <w:rsid w:val="00665B9D"/>
    <w:rsid w:val="00673A0F"/>
    <w:rsid w:val="0081559C"/>
    <w:rsid w:val="00985807"/>
    <w:rsid w:val="00985F97"/>
    <w:rsid w:val="00997C65"/>
    <w:rsid w:val="00A644CF"/>
    <w:rsid w:val="00B51C37"/>
    <w:rsid w:val="00C23B4E"/>
    <w:rsid w:val="00D50259"/>
    <w:rsid w:val="00E2143F"/>
    <w:rsid w:val="00F134B6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235B"/>
  <w15:chartTrackingRefBased/>
  <w15:docId w15:val="{33861661-D0A1-4809-9D22-68D8A923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34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FC59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elolespuskashirbaj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FD99B-2D17-4DB0-850F-9ABD0E5E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Dr. Szöllősi Sándor</cp:lastModifiedBy>
  <cp:revision>4</cp:revision>
  <dcterms:created xsi:type="dcterms:W3CDTF">2026-07-14T10:05:00Z</dcterms:created>
  <dcterms:modified xsi:type="dcterms:W3CDTF">2026-08-05T18:34:00Z</dcterms:modified>
</cp:coreProperties>
</file>